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7E" w:rsidRPr="0009797E" w:rsidRDefault="0009797E" w:rsidP="0009797E">
      <w:pPr>
        <w:spacing w:line="324" w:lineRule="auto"/>
        <w:outlineLvl w:val="2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09797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The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films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of 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eastAsia="it-IT"/>
        </w:rPr>
        <w:t>Panorama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2019:</w:t>
      </w:r>
    </w:p>
    <w:p w:rsidR="0009797E" w:rsidRPr="0009797E" w:rsidRDefault="0009797E" w:rsidP="0009797E">
      <w:pPr>
        <w:spacing w:before="100" w:beforeAutospacing="1" w:after="100" w:afterAutospacing="1" w:line="324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37 Seconds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HIKARI with Mei Kayama,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Misuzu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Kanno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Makiko Watanabe,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Shunsuke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Daitō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Yuka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Itaya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. Japan – Debut film, World premiere</w:t>
      </w:r>
      <w:bookmarkStart w:id="0" w:name="_GoBack"/>
      <w:bookmarkEnd w:id="0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All My Loving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Edward Berger with Lars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Eidinger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Nele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Mueller-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Stöfen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Hans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Löw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. Germany –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La </w:t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Arrancada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(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On the Starting Line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) by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Aldemar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Matias. France / Cuba / Brazil – Debut film, 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 xml:space="preserve">Panorama </w:t>
      </w:r>
      <w:proofErr w:type="spellStart"/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Dokumente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,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Der </w:t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Atem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(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The Breath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) by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Uli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M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Schueppel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. Germany -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Breve </w:t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historia</w:t>
      </w:r>
      <w:proofErr w:type="spellEnd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 del </w:t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planeta</w:t>
      </w:r>
      <w:proofErr w:type="spellEnd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verde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(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Brief Story from the Green Planet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) by Santiago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Loza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with Romina Escobar, Paula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Grinszpan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, Luis Soda. Argentina / Germany / Brazil / Spain –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Buoyancy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Rodd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Rathjen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with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Sarm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Heng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Thanawut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Kasro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Mony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Ros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. 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Australia –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Debut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film,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it-IT"/>
        </w:rPr>
        <w:t>Dafne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by Federico Bondi with Carolina Raspanti, Antonio Piovanelli, Stefania Casini. 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Italy -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The Day </w:t>
      </w:r>
      <w:proofErr w:type="gram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After</w:t>
      </w:r>
      <w:proofErr w:type="gramEnd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 I'm Gone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Nimrod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Eldar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with Menashe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Noy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Zohar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Meidan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. Israel – Debut film,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Divino</w:t>
      </w:r>
      <w:proofErr w:type="spellEnd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 Amor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(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Divine Love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) by Gabriel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Mascaro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with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Dira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Paes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, Julio Machado. Brazil / Uruguay / Chile / Denmark / Norway / Sweden – European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A Dog </w:t>
      </w:r>
      <w:proofErr w:type="gram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Barking</w:t>
      </w:r>
      <w:proofErr w:type="gramEnd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 at the Moon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Xiang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Zi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with Nan Ji,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Naren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Hua, Zhang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Xinyue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. People’s Republic of China / Spain – Debut film,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A Dog Called Money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Seamus Murphy with PJ Harvey. Ireland / United Kingdom – Debut film, 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 xml:space="preserve">Panorama </w:t>
      </w:r>
      <w:proofErr w:type="spellStart"/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Dokumente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,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Estou</w:t>
      </w:r>
      <w:proofErr w:type="spellEnd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 Me </w:t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Guardando</w:t>
      </w:r>
      <w:proofErr w:type="spellEnd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 Para </w:t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Quando</w:t>
      </w:r>
      <w:proofErr w:type="spellEnd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 O </w:t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Carnaval</w:t>
      </w:r>
      <w:proofErr w:type="spellEnd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Chegar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(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Waiting for the Carnival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) by Marcelo Gomes. Brazil – 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 xml:space="preserve">Panorama </w:t>
      </w:r>
      <w:proofErr w:type="spellStart"/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Dokumente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,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Eynayim</w:t>
      </w:r>
      <w:proofErr w:type="spellEnd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Sheli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(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Chained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) by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Yaron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Shani with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Eran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Naim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Stav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Almagor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Stav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Patai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. Israel / Germany -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La </w:t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fiera</w:t>
      </w:r>
      <w:proofErr w:type="spellEnd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 y la fiesta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(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Holy Beasts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) by Laura Amelia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Guzmán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Israel Cárdenas with Geraldine Chaplin, Udo Kier, Luis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Ospina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Jaime Piña, Jackie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Ludueña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. Dominican Republic / Argentina / Mexico -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Flatland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Jenna Bass with Faith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Baloyi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Nicole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Fortuin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Izel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Bezuidenhout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. South Africa / Luxemburg / Germany -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Flesh Out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Michela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Occhipinti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with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Verida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Beitta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Ahmed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Deiche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Amal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Saad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Bouh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Oumar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Aichetou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Abdallahi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Najim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Sidi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Mohamed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Chighaly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. Italy – Debut film,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Greta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Armando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Praça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with Marco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Nanini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Denise Weinberg,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Demick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Lopes,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Gretta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Sttar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. Brazil – Debut film,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Hellhole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Bas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Devos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with Willy Thomas, Alba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Rohrwacher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Lubna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Azabal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Hamza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Belarbi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. Belgium / Netherlands -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Jessica Forever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Caroline Poggi and Jonathan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Vinel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with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Aomi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Muyock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Sebastian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Urzendowsky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Augustin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Raguenet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Lukas Ionesco, Eddy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Suiveng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Paul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Hamy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Maya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Coline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. France – Debut film, European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Kislota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(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Acid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) by Alexander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Gorchilin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with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Filipp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Avdeev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Alexander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Kuznetsov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Arina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Shevtsova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Alexandra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Rebenok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Savva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Saveliev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. Russian Federation – Debut film, International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Lemebel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Joanna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Reposi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Garibaldi. Chile / Colombia – 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 xml:space="preserve">Panorama </w:t>
      </w:r>
      <w:proofErr w:type="spellStart"/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Dokumente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,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Light of My Life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Casey Affleck with Anna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Pniowsky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Casey Affleck, </w:t>
      </w:r>
      <w:proofErr w:type="gram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Elisabeth</w:t>
      </w:r>
      <w:proofErr w:type="gram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Moss. USA – Debut film,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Mid90s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Jonah Hill with Sunny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Suljic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, Lucas Hedges, Katherine Waterston, Na-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Kel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Smith, Olan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Prenatt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. USA – Debut film, European premiere 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Midnight Traveler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Hassan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Fazili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und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Emelie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Mahdavian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. USA / United Kingdom / Qatar / Canada – Debut film, 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 xml:space="preserve">Panorama </w:t>
      </w:r>
      <w:proofErr w:type="spellStart"/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Dokumente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, International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Los </w:t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miembros</w:t>
      </w:r>
      <w:proofErr w:type="spellEnd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 de la </w:t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familia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(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Family Members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) by Mateo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Bendesky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with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Tomás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Wicz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Laila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Maltz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Alejandro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Russek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. Argentina -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Monos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Alejandro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Landes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with Julianne Nicholson,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Moisés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Arias, Sofia Buenaventura, Julián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Giraldo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, Karen Quintero. Colombia / Argentina / Netherlands / Denmark / Sweden / Germany / Uruguay / USA - European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Normal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Adele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Tulli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. Italy / Sweden – Debut film, 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 xml:space="preserve">Panorama </w:t>
      </w:r>
      <w:proofErr w:type="spellStart"/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Dokumente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,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O Beautiful Night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Xaver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Böhm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with Noah Saavedra, Marko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Mandić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Vanessa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Loibl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. Germany – Debut film,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Šavovi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(</w:t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Stitches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) by Miroslav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Terzić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with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Snežana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Bogdanović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Marko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Baćović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</w:t>
      </w:r>
      <w:proofErr w:type="spellStart"/>
      <w:proofErr w:type="gram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Jovana</w:t>
      </w:r>
      <w:proofErr w:type="spellEnd"/>
      <w:proofErr w:type="gram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Stojiljković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. Serbia / Slovenia / 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lastRenderedPageBreak/>
        <w:t>Croatia / Bosnia and Herzegovina -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Schönheit</w:t>
      </w:r>
      <w:proofErr w:type="spellEnd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 &amp; </w:t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Vergänglichkeit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(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Beauty and Decay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) by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Annekatrin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Hendel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. Germany – 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 xml:space="preserve">Panorama </w:t>
      </w:r>
      <w:proofErr w:type="spellStart"/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Dokumente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,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Searching Eva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Pia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Hellenthal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. Germany – Debut film, 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 xml:space="preserve">Panorama </w:t>
      </w:r>
      <w:proofErr w:type="spellStart"/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Dokumente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,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Selfie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Agostino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Ferrente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. France / Italy – 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 xml:space="preserve">Panorama </w:t>
      </w:r>
      <w:proofErr w:type="spellStart"/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Dokumente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,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Serendipity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Prune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Nourry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. USA – Debut film – 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 xml:space="preserve">Panorama </w:t>
      </w:r>
      <w:proofErr w:type="spellStart"/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Dokumente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,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The Shadow Play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Lou Ye with Jing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Boran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Song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Jia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Qin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Hao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Ma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Sichun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. People’s Republic of China – European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proofErr w:type="gram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Shooting</w:t>
      </w:r>
      <w:proofErr w:type="gramEnd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 the Mafia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Kim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Longinotto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. Ireland / USA - 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 xml:space="preserve">Panorama </w:t>
      </w:r>
      <w:proofErr w:type="spellStart"/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Dokumente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, European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Skin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Guy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Nattiv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with Jamie Bell, Danielle Macdonald, Vera Farmiga, Bill Camp, Mike Colter, USA - European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The Souvenir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Joanna Hogg with Honor Swinton Byrne, Tom Burke, Tilda Swinton. UK - European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Staff Only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Neus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Ballús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with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Sergi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López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Elena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Andrada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Ian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Samsó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Diomaye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A.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Ngom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Madeleine C.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Ndong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. Spain / France -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Système</w:t>
      </w:r>
      <w:proofErr w:type="spellEnd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 K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(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System K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) by Renaud Barret. France – 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 xml:space="preserve">Panorama </w:t>
      </w:r>
      <w:proofErr w:type="spellStart"/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Dokumente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,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proofErr w:type="gram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Talking</w:t>
      </w:r>
      <w:proofErr w:type="gramEnd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 About Trees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Suhaib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Gasmelbari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. France / Sudan / Germany / Chad / Qatar – Debut film, 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 xml:space="preserve">Panorama </w:t>
      </w:r>
      <w:proofErr w:type="spellStart"/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Dokumente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,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Temblores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(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Tremors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) by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Jayro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Bustamante with Juan Pablo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Olyslager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Mauricio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Armas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Zebadúa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Diane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Bathen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María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Telón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. Guatemala / France / Luxemburg -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To </w:t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thávma</w:t>
      </w:r>
      <w:proofErr w:type="spellEnd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 tis </w:t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thálassas</w:t>
      </w:r>
      <w:proofErr w:type="spellEnd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 xml:space="preserve"> ton </w:t>
      </w:r>
      <w:proofErr w:type="spellStart"/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Sargassón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(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The Miracle of the Sargasso Sea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) by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Syllas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Tzoumerkas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with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Angeliki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Papoulia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Youla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Boudali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Christos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Passalis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Argyris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Xafis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Thanasis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Dovris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. Greece / Germany / Netherlands / Sweden -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Western Arabs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Omar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Shargawi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. Denmark / Netherlands – 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 xml:space="preserve">Panorama </w:t>
      </w:r>
      <w:proofErr w:type="spellStart"/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Dokumente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, World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What She Said: The Art of Pauline Kael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by Rob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Garver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with Sarah Jessica Parker, Quentin Tarantino, Alec Baldwin, David O. Russell, </w:t>
      </w:r>
      <w:proofErr w:type="gram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Paul</w:t>
      </w:r>
      <w:proofErr w:type="gram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Schrader. USA – Debut film, 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 xml:space="preserve">Panorama </w:t>
      </w:r>
      <w:proofErr w:type="spellStart"/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Dokumente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, International premiere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br/>
      </w:r>
      <w:r w:rsidRPr="0009797E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-US" w:eastAsia="it-IT"/>
        </w:rPr>
        <w:t>Woo Sang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(</w:t>
      </w:r>
      <w:r w:rsidRPr="0009797E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it-IT"/>
        </w:rPr>
        <w:t>Idol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) by Lee Su-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jin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with Han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Seok-kyu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, 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Seol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 Kyung-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gu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, Chun Woo-</w:t>
      </w:r>
      <w:proofErr w:type="spellStart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>hee</w:t>
      </w:r>
      <w:proofErr w:type="spellEnd"/>
      <w:r w:rsidRPr="0009797E">
        <w:rPr>
          <w:rFonts w:ascii="Arial" w:eastAsia="Times New Roman" w:hAnsi="Arial" w:cs="Arial"/>
          <w:color w:val="333333"/>
          <w:sz w:val="18"/>
          <w:szCs w:val="18"/>
          <w:lang w:val="en-US" w:eastAsia="it-IT"/>
        </w:rPr>
        <w:t xml:space="preserve">. </w:t>
      </w:r>
      <w:r w:rsidRPr="0009797E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South Korea – World premiere</w:t>
      </w:r>
    </w:p>
    <w:p w:rsidR="00553DAA" w:rsidRDefault="00553DAA" w:rsidP="00553DAA">
      <w:r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553DAA" w:rsidRDefault="00553DAA" w:rsidP="00553DAA">
      <w:pPr>
        <w:rPr>
          <w:rFonts w:ascii="Courier New" w:hAnsi="Courier New" w:cs="Courier New"/>
          <w:color w:val="000000"/>
          <w:sz w:val="24"/>
          <w:szCs w:val="24"/>
        </w:rPr>
      </w:pPr>
    </w:p>
    <w:p w:rsidR="00553DAA" w:rsidRDefault="00553DAA" w:rsidP="00553DAA">
      <w:pPr>
        <w:rPr>
          <w:rFonts w:ascii="Courier New" w:hAnsi="Courier New" w:cs="Courier New"/>
          <w:color w:val="000000"/>
          <w:sz w:val="24"/>
          <w:szCs w:val="24"/>
        </w:rPr>
      </w:pPr>
    </w:p>
    <w:p w:rsidR="0074151C" w:rsidRDefault="0074151C"/>
    <w:sectPr w:rsidR="00741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AA"/>
    <w:rsid w:val="0009797E"/>
    <w:rsid w:val="00553DAA"/>
    <w:rsid w:val="0074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88795-0FB0-4943-B6C5-48A1D357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3DAA"/>
    <w:pPr>
      <w:spacing w:after="0" w:line="240" w:lineRule="auto"/>
    </w:pPr>
    <w:rPr>
      <w:rFonts w:ascii="Calibri" w:hAnsi="Calibri" w:cs="Times New Roman"/>
    </w:rPr>
  </w:style>
  <w:style w:type="paragraph" w:styleId="Titolo3">
    <w:name w:val="heading 3"/>
    <w:basedOn w:val="Normale"/>
    <w:link w:val="Titolo3Carattere"/>
    <w:uiPriority w:val="9"/>
    <w:qFormat/>
    <w:rsid w:val="0009797E"/>
    <w:pPr>
      <w:outlineLvl w:val="2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979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979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diotaiuti</dc:creator>
  <cp:keywords/>
  <dc:description/>
  <cp:lastModifiedBy>carmen diotaiuti</cp:lastModifiedBy>
  <cp:revision>1</cp:revision>
  <dcterms:created xsi:type="dcterms:W3CDTF">2019-01-21T15:44:00Z</dcterms:created>
  <dcterms:modified xsi:type="dcterms:W3CDTF">2019-01-21T16:10:00Z</dcterms:modified>
</cp:coreProperties>
</file>